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F7C">
        <w:rPr>
          <w:rFonts w:ascii="Times New Roman" w:hAnsi="Times New Roman" w:cs="Times New Roman"/>
          <w:sz w:val="24"/>
          <w:szCs w:val="24"/>
        </w:rPr>
        <w:tab/>
      </w:r>
      <w:r w:rsidRPr="00550F7C">
        <w:rPr>
          <w:rFonts w:ascii="Times New Roman" w:hAnsi="Times New Roman" w:cs="Times New Roman"/>
          <w:sz w:val="24"/>
          <w:szCs w:val="24"/>
        </w:rPr>
        <w:tab/>
      </w:r>
      <w:r w:rsidRPr="00550F7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4298" w:type="dxa"/>
        <w:tblLook w:val="01E0"/>
      </w:tblPr>
      <w:tblGrid>
        <w:gridCol w:w="5066"/>
      </w:tblGrid>
      <w:tr w:rsidR="00550F7C" w:rsidRPr="00550F7C" w:rsidTr="00550F7C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F7C" w:rsidRPr="00550F7C" w:rsidRDefault="00550F7C" w:rsidP="0055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0F7C" w:rsidRPr="00550F7C" w:rsidTr="00550F7C"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F7C" w:rsidRPr="00550F7C" w:rsidRDefault="00550F7C" w:rsidP="0055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50F7C"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должности,</w:t>
            </w:r>
            <w:proofErr w:type="gramEnd"/>
          </w:p>
        </w:tc>
      </w:tr>
      <w:tr w:rsidR="00550F7C" w:rsidRPr="00550F7C" w:rsidTr="00550F7C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F7C" w:rsidRPr="00550F7C" w:rsidRDefault="00550F7C" w:rsidP="0055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0F7C" w:rsidRPr="00550F7C" w:rsidTr="00550F7C"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F7C" w:rsidRPr="00550F7C" w:rsidRDefault="00550F7C" w:rsidP="0055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F7C">
              <w:rPr>
                <w:rFonts w:ascii="Times New Roman" w:hAnsi="Times New Roman" w:cs="Times New Roman"/>
                <w:bCs/>
                <w:sz w:val="18"/>
                <w:szCs w:val="18"/>
              </w:rPr>
              <w:t>инициалы, фамилия представителя нанимателя)</w:t>
            </w:r>
          </w:p>
        </w:tc>
      </w:tr>
      <w:tr w:rsidR="00550F7C" w:rsidRPr="00550F7C" w:rsidTr="00550F7C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F7C" w:rsidRPr="00550F7C" w:rsidRDefault="00550F7C" w:rsidP="0055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0F7C" w:rsidRPr="00550F7C" w:rsidTr="00550F7C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F7C" w:rsidRPr="00550F7C" w:rsidRDefault="00550F7C" w:rsidP="0055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50F7C"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должности, структурное подразделение</w:t>
            </w:r>
            <w:proofErr w:type="gramEnd"/>
          </w:p>
          <w:p w:rsidR="00550F7C" w:rsidRPr="00550F7C" w:rsidRDefault="00550F7C" w:rsidP="0055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0F7C" w:rsidRPr="00550F7C" w:rsidTr="00550F7C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F7C" w:rsidRPr="00550F7C" w:rsidRDefault="00550F7C" w:rsidP="0055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0F7C" w:rsidRPr="00550F7C" w:rsidTr="00550F7C"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F7C" w:rsidRPr="00550F7C" w:rsidRDefault="00550F7C" w:rsidP="0055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50F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Администрации </w:t>
            </w:r>
            <w:r w:rsidR="00DF09AF">
              <w:rPr>
                <w:rFonts w:ascii="Times New Roman" w:hAnsi="Times New Roman" w:cs="Times New Roman"/>
                <w:bCs/>
                <w:sz w:val="18"/>
                <w:szCs w:val="18"/>
              </w:rPr>
              <w:t>Катыринского</w:t>
            </w:r>
            <w:r w:rsidRPr="00550F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сельсовета Октябрьского  района Курской области)</w:t>
            </w:r>
            <w:proofErr w:type="gramEnd"/>
          </w:p>
        </w:tc>
      </w:tr>
      <w:tr w:rsidR="00550F7C" w:rsidRPr="00550F7C" w:rsidTr="00550F7C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F7C" w:rsidRPr="00550F7C" w:rsidRDefault="00550F7C" w:rsidP="0055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0F7C" w:rsidRPr="00550F7C" w:rsidTr="00550F7C"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0F7C" w:rsidRPr="00550F7C" w:rsidRDefault="00550F7C" w:rsidP="00550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F7C">
              <w:rPr>
                <w:rFonts w:ascii="Times New Roman" w:hAnsi="Times New Roman" w:cs="Times New Roman"/>
                <w:bCs/>
                <w:sz w:val="18"/>
                <w:szCs w:val="18"/>
              </w:rPr>
              <w:t>(Ф.И.О. муниципального служащего)</w:t>
            </w:r>
          </w:p>
        </w:tc>
      </w:tr>
    </w:tbl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550F7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    </w:t>
      </w:r>
      <w:r w:rsidRPr="00550F7C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hyperlink r:id="rId4" w:history="1">
        <w:r w:rsidRPr="00550F7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2 статьи 11</w:t>
        </w:r>
      </w:hyperlink>
      <w:r w:rsidRPr="00550F7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"О муниципальной службе Российской Федерации" уведомляю Вас о том, что я намере</w:t>
      </w:r>
      <w:proofErr w:type="gramStart"/>
      <w:r w:rsidRPr="00550F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50F7C">
        <w:rPr>
          <w:rFonts w:ascii="Times New Roman" w:hAnsi="Times New Roman" w:cs="Times New Roman"/>
          <w:sz w:val="24"/>
          <w:szCs w:val="24"/>
        </w:rPr>
        <w:t>а) выполнять иную оплачиваемую работу  с «_____» _______________ 20____ г. по «_____» _______________ 20_____ г.</w:t>
      </w:r>
      <w:proofErr w:type="gramStart"/>
      <w:r w:rsidRPr="00550F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0F7C">
        <w:rPr>
          <w:rFonts w:ascii="Times New Roman" w:hAnsi="Times New Roman" w:cs="Times New Roman"/>
          <w:sz w:val="24"/>
          <w:szCs w:val="24"/>
        </w:rPr>
        <w:t xml:space="preserve"> выполняя работу___________________________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                                                            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                                        (по трудовому договору, гражданско-трудовому)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                                           (полное наименование организации)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__________________________________________________________________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7C" w:rsidRPr="00550F7C" w:rsidRDefault="00550F7C" w:rsidP="00550F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Предполагаемый график занятости_______________________________________________ </w:t>
      </w:r>
    </w:p>
    <w:p w:rsidR="00550F7C" w:rsidRPr="00550F7C" w:rsidRDefault="00550F7C" w:rsidP="00550F7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50F7C">
        <w:rPr>
          <w:rFonts w:ascii="Times New Roman" w:hAnsi="Times New Roman" w:cs="Times New Roman"/>
        </w:rPr>
        <w:t>(сроки и время выполнения иной оплачиваемой работы)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Выполнение указанной работы не повлечет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</w:t>
      </w:r>
      <w:hyperlink r:id="rId5" w:history="1">
        <w:r w:rsidRPr="00550F7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550F7C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Российской Федерации».</w:t>
      </w:r>
    </w:p>
    <w:p w:rsidR="00550F7C" w:rsidRPr="00550F7C" w:rsidRDefault="00550F7C" w:rsidP="00550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F7C" w:rsidRPr="00550F7C" w:rsidRDefault="00550F7C" w:rsidP="00550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F7C" w:rsidRPr="00550F7C" w:rsidRDefault="00550F7C" w:rsidP="00550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F7C" w:rsidRPr="00550F7C" w:rsidRDefault="00550F7C" w:rsidP="00550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>«_____» _________________ 20____ года</w:t>
      </w:r>
    </w:p>
    <w:p w:rsidR="00550F7C" w:rsidRPr="00550F7C" w:rsidRDefault="00550F7C" w:rsidP="00550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F7C" w:rsidRPr="00550F7C" w:rsidRDefault="00550F7C" w:rsidP="00550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F7C" w:rsidRPr="00550F7C" w:rsidRDefault="00550F7C" w:rsidP="00550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>___________________________               _________________________________</w:t>
      </w:r>
    </w:p>
    <w:p w:rsidR="00550F7C" w:rsidRPr="00550F7C" w:rsidRDefault="00550F7C" w:rsidP="00550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F7C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      (фамилия, имя, отчество)</w:t>
      </w:r>
    </w:p>
    <w:p w:rsidR="00550F7C" w:rsidRPr="00550F7C" w:rsidRDefault="00550F7C" w:rsidP="005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558" w:rsidRPr="00550F7C" w:rsidRDefault="002C0558" w:rsidP="00550F7C">
      <w:pPr>
        <w:spacing w:after="0" w:line="240" w:lineRule="auto"/>
        <w:rPr>
          <w:rFonts w:ascii="Times New Roman" w:hAnsi="Times New Roman" w:cs="Times New Roman"/>
        </w:rPr>
      </w:pPr>
    </w:p>
    <w:sectPr w:rsidR="002C0558" w:rsidRPr="00550F7C" w:rsidSect="001A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F7C"/>
    <w:rsid w:val="001A45F8"/>
    <w:rsid w:val="002C0558"/>
    <w:rsid w:val="00550F7C"/>
    <w:rsid w:val="006E6714"/>
    <w:rsid w:val="00DF09AF"/>
    <w:rsid w:val="00E5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5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50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6B09FC2B62204F5B2CAD094E7247C2ED723768DB50149E11CFBBB755B8c6N" TargetMode="External"/><Relationship Id="rId4" Type="http://schemas.openxmlformats.org/officeDocument/2006/relationships/hyperlink" Target="consultantplus://offline/ref=776B09FC2B62204F5B2CAD094E7247C2ED723768DB50149E11CFBBB75586A2C612DB8DA001F43EB8BA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Server</cp:lastModifiedBy>
  <cp:revision>4</cp:revision>
  <dcterms:created xsi:type="dcterms:W3CDTF">2022-03-17T06:40:00Z</dcterms:created>
  <dcterms:modified xsi:type="dcterms:W3CDTF">2022-03-17T07:00:00Z</dcterms:modified>
</cp:coreProperties>
</file>